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2A" w:rsidRPr="008042CD" w:rsidRDefault="00DF2FD4">
      <w:pPr>
        <w:spacing w:after="0" w:line="408" w:lineRule="auto"/>
        <w:ind w:left="120"/>
        <w:jc w:val="center"/>
        <w:rPr>
          <w:lang w:val="ru-RU"/>
        </w:rPr>
      </w:pPr>
      <w:bookmarkStart w:id="0" w:name="block-35643119"/>
      <w:r w:rsidRPr="008042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562A" w:rsidRPr="008042CD" w:rsidRDefault="00DF2FD4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8042C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8042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B562A" w:rsidRPr="008042CD" w:rsidRDefault="00DF2FD4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8042C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Оренбургский район</w:t>
      </w:r>
      <w:bookmarkEnd w:id="2"/>
    </w:p>
    <w:p w:rsidR="006B562A" w:rsidRPr="008042CD" w:rsidRDefault="00DF2FD4">
      <w:pPr>
        <w:spacing w:after="0" w:line="408" w:lineRule="auto"/>
        <w:ind w:left="120"/>
        <w:jc w:val="center"/>
        <w:rPr>
          <w:lang w:val="ru-RU"/>
        </w:rPr>
      </w:pPr>
      <w:r w:rsidRPr="008042CD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8042CD">
        <w:rPr>
          <w:rFonts w:ascii="Times New Roman" w:hAnsi="Times New Roman"/>
          <w:b/>
          <w:color w:val="000000"/>
          <w:sz w:val="28"/>
          <w:lang w:val="ru-RU"/>
        </w:rPr>
        <w:t>Предуральская</w:t>
      </w:r>
      <w:proofErr w:type="spellEnd"/>
      <w:r w:rsidRPr="008042CD">
        <w:rPr>
          <w:rFonts w:ascii="Times New Roman" w:hAnsi="Times New Roman"/>
          <w:b/>
          <w:color w:val="000000"/>
          <w:sz w:val="28"/>
          <w:lang w:val="ru-RU"/>
        </w:rPr>
        <w:t xml:space="preserve"> ООШ "</w:t>
      </w:r>
    </w:p>
    <w:p w:rsidR="006B562A" w:rsidRPr="008042CD" w:rsidRDefault="006B562A">
      <w:pPr>
        <w:spacing w:after="0"/>
        <w:ind w:left="120"/>
        <w:rPr>
          <w:lang w:val="ru-RU"/>
        </w:rPr>
      </w:pPr>
    </w:p>
    <w:p w:rsidR="006B562A" w:rsidRPr="008042CD" w:rsidRDefault="006B562A">
      <w:pPr>
        <w:spacing w:after="0"/>
        <w:ind w:left="120"/>
        <w:rPr>
          <w:lang w:val="ru-RU"/>
        </w:rPr>
      </w:pPr>
    </w:p>
    <w:p w:rsidR="006B562A" w:rsidRPr="008042CD" w:rsidRDefault="006B562A">
      <w:pPr>
        <w:spacing w:after="0"/>
        <w:ind w:left="120"/>
        <w:rPr>
          <w:lang w:val="ru-RU"/>
        </w:rPr>
      </w:pPr>
    </w:p>
    <w:p w:rsidR="006B562A" w:rsidRPr="008042CD" w:rsidRDefault="006B562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B2CBF" w:rsidTr="000D4161">
        <w:tc>
          <w:tcPr>
            <w:tcW w:w="3114" w:type="dxa"/>
          </w:tcPr>
          <w:p w:rsidR="00C53FFE" w:rsidRPr="0040209D" w:rsidRDefault="00DF2FD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F2F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DF2F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F2F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Лунькина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И.Ю</w:t>
            </w:r>
          </w:p>
          <w:p w:rsidR="004E6975" w:rsidRDefault="001D5E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№1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F2F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F2F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F2FD4" w:rsidRPr="001D5E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F2FD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2C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F2FD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F2F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</w:p>
          <w:p w:rsidR="004E6975" w:rsidRDefault="00DF2F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F2F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О.В</w:t>
            </w:r>
          </w:p>
          <w:p w:rsidR="004E6975" w:rsidRDefault="001D5E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пед.совета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F2F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F2F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F2FD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F2F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F2FD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2C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F2F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F2F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F2FD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F2FD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Слободскова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Е.Н</w:t>
            </w:r>
          </w:p>
          <w:p w:rsidR="000E6D86" w:rsidRDefault="001D5EA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151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F2F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F2F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F2FD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F2F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F2FD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F2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2C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562A" w:rsidRPr="008042CD" w:rsidRDefault="006B562A">
      <w:pPr>
        <w:spacing w:after="0"/>
        <w:ind w:left="120"/>
        <w:rPr>
          <w:lang w:val="ru-RU"/>
        </w:rPr>
      </w:pPr>
    </w:p>
    <w:p w:rsidR="006B562A" w:rsidRPr="008042CD" w:rsidRDefault="006B562A">
      <w:pPr>
        <w:spacing w:after="0"/>
        <w:ind w:left="120"/>
        <w:rPr>
          <w:lang w:val="ru-RU"/>
        </w:rPr>
      </w:pPr>
    </w:p>
    <w:p w:rsidR="006B562A" w:rsidRPr="008042CD" w:rsidRDefault="006B562A">
      <w:pPr>
        <w:spacing w:after="0"/>
        <w:ind w:left="120"/>
        <w:rPr>
          <w:lang w:val="ru-RU"/>
        </w:rPr>
      </w:pPr>
    </w:p>
    <w:p w:rsidR="006B562A" w:rsidRPr="008042CD" w:rsidRDefault="006B562A">
      <w:pPr>
        <w:spacing w:after="0"/>
        <w:ind w:left="120"/>
        <w:rPr>
          <w:lang w:val="ru-RU"/>
        </w:rPr>
      </w:pPr>
    </w:p>
    <w:p w:rsidR="006B562A" w:rsidRPr="008042CD" w:rsidRDefault="006B562A">
      <w:pPr>
        <w:spacing w:after="0"/>
        <w:ind w:left="120"/>
        <w:rPr>
          <w:lang w:val="ru-RU"/>
        </w:rPr>
      </w:pPr>
    </w:p>
    <w:p w:rsidR="006B562A" w:rsidRDefault="00B6445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Тематическая программа </w:t>
      </w:r>
    </w:p>
    <w:p w:rsidR="00B64459" w:rsidRPr="008042CD" w:rsidRDefault="009B7F9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 внеурочной деятельности</w:t>
      </w:r>
      <w:r w:rsidR="008B41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B562A" w:rsidRDefault="009B7F9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МОЁ ОРЕНБУРЖЬЕ </w:t>
      </w:r>
      <w:r w:rsidR="002451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644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459" w:rsidRDefault="00B6445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="009B2CBF">
        <w:rPr>
          <w:rFonts w:ascii="Times New Roman" w:hAnsi="Times New Roman"/>
          <w:color w:val="000000"/>
          <w:sz w:val="28"/>
          <w:lang w:val="ru-RU"/>
        </w:rPr>
        <w:t>обучающихся 1-4 классов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562A" w:rsidRPr="008042CD" w:rsidRDefault="009B2CB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</w:t>
      </w:r>
      <w:bookmarkStart w:id="3" w:name="_GoBack"/>
      <w:bookmarkEnd w:id="3"/>
      <w:r w:rsidR="00B64459">
        <w:rPr>
          <w:rFonts w:ascii="Times New Roman" w:hAnsi="Times New Roman"/>
          <w:color w:val="000000"/>
          <w:sz w:val="28"/>
          <w:lang w:val="ru-RU"/>
        </w:rPr>
        <w:t xml:space="preserve"> учебный год</w:t>
      </w: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6B562A">
      <w:pPr>
        <w:spacing w:after="0"/>
        <w:ind w:left="120"/>
        <w:jc w:val="center"/>
        <w:rPr>
          <w:lang w:val="ru-RU"/>
        </w:rPr>
      </w:pPr>
    </w:p>
    <w:p w:rsidR="006B562A" w:rsidRPr="008042CD" w:rsidRDefault="00DF2FD4" w:rsidP="002E1E79">
      <w:pPr>
        <w:spacing w:after="0"/>
        <w:ind w:left="120"/>
        <w:jc w:val="center"/>
        <w:rPr>
          <w:lang w:val="ru-RU"/>
        </w:rPr>
        <w:sectPr w:rsidR="006B562A" w:rsidRPr="008042CD">
          <w:pgSz w:w="11906" w:h="16383"/>
          <w:pgMar w:top="1134" w:right="850" w:bottom="1134" w:left="1701" w:header="720" w:footer="720" w:gutter="0"/>
          <w:cols w:space="720"/>
        </w:sectPr>
      </w:pPr>
      <w:bookmarkStart w:id="4" w:name="6efb4b3f-b311-4243-8bdc-9c68fbe3f27d"/>
      <w:r w:rsidRPr="008042CD">
        <w:rPr>
          <w:rFonts w:ascii="Times New Roman" w:hAnsi="Times New Roman"/>
          <w:b/>
          <w:color w:val="000000"/>
          <w:sz w:val="28"/>
          <w:lang w:val="ru-RU"/>
        </w:rPr>
        <w:t xml:space="preserve">с. Нижняя Павловка </w:t>
      </w:r>
      <w:bookmarkStart w:id="5" w:name="f1911595-c9b0-48c8-8fd6-d0b6f2c1f773"/>
      <w:bookmarkEnd w:id="4"/>
      <w:r w:rsidRPr="008042C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6B562A" w:rsidRPr="001D5EAF" w:rsidRDefault="006B562A" w:rsidP="002E1E79">
      <w:pPr>
        <w:spacing w:after="0"/>
        <w:rPr>
          <w:lang w:val="ru-RU"/>
        </w:rPr>
        <w:sectPr w:rsidR="006B562A" w:rsidRPr="001D5EAF" w:rsidSect="002E1E7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5643120"/>
      <w:bookmarkEnd w:id="0"/>
    </w:p>
    <w:bookmarkEnd w:id="6"/>
    <w:p w:rsidR="00DF2FD4" w:rsidRPr="001D5EAF" w:rsidRDefault="00DF2FD4">
      <w:pPr>
        <w:rPr>
          <w:lang w:val="ru-RU"/>
        </w:rPr>
      </w:pPr>
    </w:p>
    <w:sectPr w:rsidR="00DF2FD4" w:rsidRPr="001D5E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46A5"/>
    <w:multiLevelType w:val="multilevel"/>
    <w:tmpl w:val="BFC45F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51DCE"/>
    <w:multiLevelType w:val="multilevel"/>
    <w:tmpl w:val="2C8EB2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2A"/>
    <w:rsid w:val="001D5EAF"/>
    <w:rsid w:val="001F4F91"/>
    <w:rsid w:val="002451F4"/>
    <w:rsid w:val="002E1E79"/>
    <w:rsid w:val="005A2939"/>
    <w:rsid w:val="006B562A"/>
    <w:rsid w:val="008042CD"/>
    <w:rsid w:val="008B4167"/>
    <w:rsid w:val="009B2CBF"/>
    <w:rsid w:val="009B7F9B"/>
    <w:rsid w:val="00B64459"/>
    <w:rsid w:val="00D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3B3C9-4C29-4D40-BDF1-CF586CDA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Ванчинова</dc:creator>
  <cp:lastModifiedBy>Наталья Ванчинова</cp:lastModifiedBy>
  <cp:revision>2</cp:revision>
  <dcterms:created xsi:type="dcterms:W3CDTF">2024-08-28T13:53:00Z</dcterms:created>
  <dcterms:modified xsi:type="dcterms:W3CDTF">2024-08-28T13:53:00Z</dcterms:modified>
</cp:coreProperties>
</file>